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7777777" w:rsidR="00F07531" w:rsidRPr="00B22E0A" w:rsidRDefault="00F07531" w:rsidP="0014722A">
      <w:pPr>
        <w:ind w:left="7080"/>
        <w:jc w:val="center"/>
        <w:rPr>
          <w:b/>
        </w:rPr>
      </w:pPr>
      <w:r w:rsidRPr="00B22E0A">
        <w:rPr>
          <w:b/>
        </w:rPr>
        <w:t>Data złożenia:</w:t>
      </w:r>
    </w:p>
    <w:p w14:paraId="38135092" w14:textId="713CA389" w:rsidR="00A86E8F" w:rsidRPr="007B2A50" w:rsidRDefault="00A86E8F" w:rsidP="00A86E8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E5AA400" w14:textId="77777777" w:rsidR="0014722A" w:rsidRPr="007B2A50" w:rsidRDefault="0014722A" w:rsidP="00A86E8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47C21B9E" w14:textId="7B1F073D" w:rsidR="00DC164F" w:rsidRDefault="00B37846" w:rsidP="00DC164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 w:rsidRPr="00B22E0A">
        <w:rPr>
          <w:rFonts w:ascii="Arial" w:eastAsia="Calibri" w:hAnsi="Arial" w:cs="Arial"/>
          <w:b/>
          <w:bCs/>
        </w:rPr>
        <w:t xml:space="preserve">ZGŁOSZENIE DO </w:t>
      </w:r>
      <w:bookmarkStart w:id="0" w:name="_Hlk98663865"/>
      <w:r w:rsidR="007634A4">
        <w:rPr>
          <w:rFonts w:ascii="Arial" w:eastAsia="Calibri" w:hAnsi="Arial" w:cs="Arial"/>
          <w:b/>
          <w:bCs/>
        </w:rPr>
        <w:t>ODDZIAŁU PRZEDSZKOLNEGO W SZKOL</w:t>
      </w:r>
      <w:r w:rsidR="009B0E54">
        <w:rPr>
          <w:rFonts w:ascii="Arial" w:eastAsia="Calibri" w:hAnsi="Arial" w:cs="Arial"/>
          <w:b/>
          <w:bCs/>
        </w:rPr>
        <w:t>E</w:t>
      </w:r>
      <w:r w:rsidR="007634A4">
        <w:rPr>
          <w:rFonts w:ascii="Arial" w:eastAsia="Calibri" w:hAnsi="Arial" w:cs="Arial"/>
          <w:b/>
          <w:bCs/>
        </w:rPr>
        <w:t xml:space="preserve"> </w:t>
      </w:r>
      <w:r w:rsidR="009B0E54">
        <w:rPr>
          <w:rFonts w:ascii="Arial" w:eastAsia="Calibri" w:hAnsi="Arial" w:cs="Arial"/>
          <w:b/>
          <w:bCs/>
        </w:rPr>
        <w:t xml:space="preserve">PODSTAWOWEJ </w:t>
      </w:r>
      <w:r w:rsidR="007634A4">
        <w:rPr>
          <w:rFonts w:ascii="Arial" w:eastAsia="Calibri" w:hAnsi="Arial" w:cs="Arial"/>
          <w:b/>
          <w:bCs/>
        </w:rPr>
        <w:br/>
      </w:r>
      <w:r w:rsidR="009B0E54">
        <w:rPr>
          <w:rFonts w:ascii="Arial" w:eastAsia="Calibri" w:hAnsi="Arial" w:cs="Arial"/>
          <w:b/>
          <w:bCs/>
        </w:rPr>
        <w:t>IM. M. KONOPNICKIEJ W LIPINACH</w:t>
      </w:r>
      <w:r w:rsidR="00DC164F" w:rsidRPr="00DC164F">
        <w:rPr>
          <w:rFonts w:ascii="Arial" w:eastAsia="Calibri" w:hAnsi="Arial" w:cs="Arial"/>
          <w:b/>
          <w:bCs/>
        </w:rPr>
        <w:t xml:space="preserve"> </w:t>
      </w:r>
    </w:p>
    <w:p w14:paraId="2FDA7B64" w14:textId="77777777" w:rsidR="00DC164F" w:rsidRDefault="00DC164F" w:rsidP="00DC164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</w:p>
    <w:p w14:paraId="6ABAAA25" w14:textId="06FA34A4" w:rsidR="00B2359B" w:rsidRPr="003561C2" w:rsidRDefault="00B2359B" w:rsidP="00DC164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II ETAP REKRUTACJI </w:t>
      </w:r>
      <w:r w:rsidR="00DE2DFD">
        <w:rPr>
          <w:rFonts w:ascii="Arial" w:eastAsia="Calibri" w:hAnsi="Arial" w:cs="Arial"/>
          <w:b/>
          <w:bCs/>
        </w:rPr>
        <w:t xml:space="preserve">DLA DZIECI Z OBSZARU GMINY </w:t>
      </w:r>
      <w:r>
        <w:rPr>
          <w:rFonts w:ascii="Arial" w:eastAsia="Calibri" w:hAnsi="Arial" w:cs="Arial"/>
          <w:b/>
          <w:bCs/>
        </w:rPr>
        <w:t>W PRZYPADKU UZYSKANIA RÓWNOŻĘDNYCH WYNIKÓW NA I ETAPIE REKRUTACJI</w:t>
      </w:r>
      <w:r w:rsidR="00DE2DF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LUB W PRZYPADKU POSIADANIA WOLNYCH MIEJSC PO PIERWSZYM ETAPIE REKRUTACJI</w:t>
      </w:r>
      <w:r w:rsidR="00DE2DFD">
        <w:rPr>
          <w:rFonts w:ascii="Arial" w:eastAsia="Calibri" w:hAnsi="Arial" w:cs="Arial"/>
          <w:b/>
          <w:bCs/>
        </w:rPr>
        <w:t xml:space="preserve"> KIEDY LICZBA KANDYDTAÓW PRZEKRACZA LICZBĘ WOLNYCH MIEJSC</w:t>
      </w:r>
    </w:p>
    <w:bookmarkEnd w:id="0"/>
    <w:p w14:paraId="1482CF5E" w14:textId="6F01E43B" w:rsidR="00B37846" w:rsidRPr="00B22E0A" w:rsidRDefault="00B37846" w:rsidP="00B37846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</w:p>
    <w:p w14:paraId="7959F6ED" w14:textId="57AA4D12" w:rsidR="00B37846" w:rsidRDefault="006B0946" w:rsidP="00B37846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B22E0A">
        <w:rPr>
          <w:rFonts w:ascii="Arial" w:eastAsia="Calibri" w:hAnsi="Arial" w:cs="Arial"/>
          <w:b/>
        </w:rPr>
        <w:t>ROK SZKOLNY 202</w:t>
      </w:r>
      <w:r w:rsidR="002F377E">
        <w:rPr>
          <w:rFonts w:ascii="Arial" w:eastAsia="Calibri" w:hAnsi="Arial" w:cs="Arial"/>
          <w:b/>
        </w:rPr>
        <w:t>4</w:t>
      </w:r>
      <w:r w:rsidRPr="00B22E0A">
        <w:rPr>
          <w:rFonts w:ascii="Arial" w:eastAsia="Calibri" w:hAnsi="Arial" w:cs="Arial"/>
          <w:b/>
        </w:rPr>
        <w:t>/202</w:t>
      </w:r>
      <w:r w:rsidR="002F377E">
        <w:rPr>
          <w:rFonts w:ascii="Arial" w:eastAsia="Calibri" w:hAnsi="Arial" w:cs="Arial"/>
          <w:b/>
        </w:rPr>
        <w:t>5</w:t>
      </w:r>
    </w:p>
    <w:p w14:paraId="488D1086" w14:textId="77777777" w:rsidR="00DD5E42" w:rsidRPr="00B22E0A" w:rsidRDefault="00DD5E42" w:rsidP="00DD5E4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0B62E1A1" w14:textId="77777777" w:rsidR="00B37846" w:rsidRPr="00883855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B7696F5" w14:textId="77777777" w:rsidR="00B37846" w:rsidRPr="00883855" w:rsidRDefault="00B37846" w:rsidP="00B37846">
      <w:pPr>
        <w:rPr>
          <w:rFonts w:ascii="Arial" w:eastAsia="Calibri" w:hAnsi="Arial" w:cs="Arial"/>
          <w:b/>
        </w:rPr>
      </w:pPr>
      <w:r w:rsidRPr="00883855">
        <w:rPr>
          <w:rFonts w:ascii="Arial" w:eastAsia="Calibri" w:hAnsi="Arial" w:cs="Arial"/>
          <w:b/>
          <w:bCs/>
        </w:rPr>
        <w:t>I. DANE DZIECKA</w:t>
      </w:r>
      <w:r w:rsidRPr="00883855">
        <w:rPr>
          <w:rFonts w:ascii="Arial" w:eastAsia="Calibri" w:hAnsi="Arial" w:cs="Arial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883855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883855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260A88" w:rsidRDefault="00B37846" w:rsidP="00A63CC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60A88">
              <w:rPr>
                <w:rFonts w:ascii="Arial" w:eastAsia="Calibri" w:hAnsi="Arial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data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883855" w:rsidRDefault="00B37846" w:rsidP="003C1E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</w:tr>
      <w:tr w:rsidR="00B37846" w:rsidRPr="00883855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883855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883855" w:rsidRDefault="00B37846" w:rsidP="00A63CCE">
            <w:p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883855" w:rsidRDefault="00B37846" w:rsidP="00A63CCE">
            <w:pPr>
              <w:tabs>
                <w:tab w:val="left" w:pos="102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883855" w:rsidRDefault="00B37846" w:rsidP="00A63CCE">
            <w:p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Default="00B37846" w:rsidP="00260A88">
      <w:pPr>
        <w:spacing w:after="0"/>
        <w:rPr>
          <w:rFonts w:ascii="Arial" w:eastAsia="Calibri" w:hAnsi="Arial" w:cs="Arial"/>
          <w:sz w:val="16"/>
          <w:szCs w:val="16"/>
        </w:rPr>
      </w:pPr>
      <w:r w:rsidRPr="00260A88">
        <w:rPr>
          <w:rFonts w:ascii="Arial" w:eastAsia="Calibri" w:hAnsi="Arial" w:cs="Arial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260A88" w:rsidRDefault="00260A88" w:rsidP="00260A88">
      <w:pPr>
        <w:spacing w:after="0"/>
        <w:rPr>
          <w:rFonts w:ascii="Arial" w:eastAsia="Calibri" w:hAnsi="Arial" w:cs="Arial"/>
          <w:sz w:val="16"/>
          <w:szCs w:val="16"/>
        </w:rPr>
      </w:pPr>
    </w:p>
    <w:p w14:paraId="3C969E17" w14:textId="77777777" w:rsidR="00B37846" w:rsidRPr="00883855" w:rsidRDefault="00B37846" w:rsidP="00B37846">
      <w:pPr>
        <w:rPr>
          <w:rFonts w:ascii="Arial" w:eastAsia="Calibri" w:hAnsi="Arial" w:cs="Arial"/>
          <w:b/>
        </w:rPr>
      </w:pPr>
      <w:r w:rsidRPr="00883855">
        <w:rPr>
          <w:rFonts w:ascii="Arial" w:eastAsia="Calibri" w:hAnsi="Arial" w:cs="Arial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883855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Matka:</w:t>
            </w:r>
          </w:p>
        </w:tc>
      </w:tr>
      <w:tr w:rsidR="00B37846" w:rsidRPr="00883855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883855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Adres poczty elektronicznej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4EAF265" w14:textId="4461B5AD" w:rsidR="00260A88" w:rsidRDefault="00260A88" w:rsidP="00B37846">
      <w:pPr>
        <w:rPr>
          <w:rFonts w:ascii="Arial" w:eastAsia="Calibri" w:hAnsi="Arial" w:cs="Arial"/>
        </w:rPr>
      </w:pPr>
    </w:p>
    <w:p w14:paraId="73839565" w14:textId="77777777" w:rsidR="00260A88" w:rsidRPr="00883855" w:rsidRDefault="00260A88" w:rsidP="00B37846">
      <w:pPr>
        <w:rPr>
          <w:rFonts w:ascii="Arial" w:eastAsia="Calibri" w:hAnsi="Arial" w:cs="Aria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883855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Ojciec:</w:t>
            </w:r>
          </w:p>
        </w:tc>
      </w:tr>
      <w:tr w:rsidR="00B37846" w:rsidRPr="00883855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883855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37846" w:rsidRPr="00883855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883855" w:rsidRDefault="00B37846" w:rsidP="00A63CC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Adres poczty elektronicznej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883855" w:rsidRDefault="00B37846" w:rsidP="00A63C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3855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  <w:r w:rsidR="00260A88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883855" w:rsidRDefault="00B37846" w:rsidP="00A63CC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742A34" w:rsidRDefault="00B37846" w:rsidP="00B3784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p w14:paraId="15A18004" w14:textId="0037F83E" w:rsidR="00B37846" w:rsidRDefault="00260A88" w:rsidP="00B37846">
      <w:pPr>
        <w:rPr>
          <w:rFonts w:eastAsia="Calibri" w:cstheme="minorHAnsi"/>
          <w:sz w:val="16"/>
          <w:szCs w:val="16"/>
        </w:rPr>
      </w:pPr>
      <w:r w:rsidRPr="00742A34">
        <w:rPr>
          <w:rFonts w:eastAsia="Calibri" w:cstheme="minorHAnsi"/>
          <w:sz w:val="16"/>
          <w:szCs w:val="16"/>
        </w:rPr>
        <w:t>* Zgodnie z art. 25 ustawy z 23.04.1964 r. - Kodeks cywilny (</w:t>
      </w:r>
      <w:r w:rsidR="00742A34" w:rsidRPr="00742A34">
        <w:rPr>
          <w:rFonts w:cstheme="minorHAnsi"/>
          <w:sz w:val="16"/>
          <w:szCs w:val="16"/>
        </w:rPr>
        <w:t>t.j. Dz. U. z 2023 r. poz. 1610 z późn. zm.)</w:t>
      </w:r>
      <w:r w:rsidR="00742A34" w:rsidRPr="00742A34">
        <w:rPr>
          <w:rFonts w:eastAsia="Calibri" w:cstheme="minorHAnsi"/>
          <w:sz w:val="16"/>
          <w:szCs w:val="16"/>
        </w:rPr>
        <w:t xml:space="preserve"> </w:t>
      </w:r>
      <w:r w:rsidRPr="00742A34">
        <w:rPr>
          <w:rFonts w:eastAsia="Calibri" w:cstheme="minorHAnsi"/>
          <w:sz w:val="16"/>
          <w:szCs w:val="16"/>
        </w:rPr>
        <w:t>miejscem zamieszkania osoby</w:t>
      </w:r>
      <w:r w:rsidR="00742A34">
        <w:rPr>
          <w:rFonts w:eastAsia="Calibri" w:cstheme="minorHAnsi"/>
          <w:sz w:val="16"/>
          <w:szCs w:val="16"/>
        </w:rPr>
        <w:t xml:space="preserve"> </w:t>
      </w:r>
      <w:r w:rsidRPr="00742A34">
        <w:rPr>
          <w:rFonts w:eastAsia="Calibri" w:cstheme="minorHAnsi"/>
          <w:sz w:val="16"/>
          <w:szCs w:val="16"/>
        </w:rPr>
        <w:t>fizycznej jest miejscowość, w której osoba ta przebywa z zamiarem stałego pobytu.</w:t>
      </w:r>
    </w:p>
    <w:p w14:paraId="79634330" w14:textId="77777777" w:rsidR="00A85260" w:rsidRPr="009D7D45" w:rsidRDefault="00A85260" w:rsidP="00A85260">
      <w:pPr>
        <w:spacing w:after="0"/>
        <w:rPr>
          <w:rFonts w:ascii="Cambria" w:eastAsia="Calibri" w:hAnsi="Cambria" w:cstheme="minorHAnsi"/>
          <w:b/>
          <w:bCs/>
          <w:sz w:val="16"/>
          <w:szCs w:val="16"/>
        </w:rPr>
      </w:pPr>
      <w:r w:rsidRPr="009D7D45">
        <w:rPr>
          <w:rFonts w:ascii="Cambria" w:eastAsia="Calibri" w:hAnsi="Cambria" w:cstheme="minorHAnsi"/>
          <w:b/>
          <w:bCs/>
          <w:sz w:val="16"/>
          <w:szCs w:val="16"/>
        </w:rPr>
        <w:t>Pouczenie</w:t>
      </w:r>
    </w:p>
    <w:p w14:paraId="70157741" w14:textId="77777777" w:rsidR="00A85260" w:rsidRPr="009D7D45" w:rsidRDefault="00A85260" w:rsidP="00A85260">
      <w:pPr>
        <w:spacing w:after="0"/>
        <w:jc w:val="both"/>
        <w:rPr>
          <w:rFonts w:ascii="Cambria" w:eastAsia="Calibri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>Podanie danych osobowych jest obowiązkowe zgodnie z art. 150 ust. 1 ustawy z 14.12.2016 r. – Prawo oświatowe  (</w:t>
      </w:r>
      <w:r w:rsidRPr="009D7D45">
        <w:rPr>
          <w:rFonts w:ascii="Cambria" w:hAnsi="Cambria" w:cstheme="minorHAnsi"/>
          <w:sz w:val="16"/>
          <w:szCs w:val="16"/>
        </w:rPr>
        <w:t>t.j. Dz. U. z 2023 r. poz. 900 z późn. zm.)</w:t>
      </w:r>
      <w:r w:rsidRPr="009D7D45">
        <w:rPr>
          <w:rFonts w:ascii="Cambria" w:eastAsia="Calibri" w:hAnsi="Cambria" w:cstheme="minorHAnsi"/>
          <w:sz w:val="16"/>
          <w:szCs w:val="16"/>
        </w:rPr>
        <w:t>– dalej u.p.o., wniosek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028CEB55" w14:textId="77777777" w:rsidR="00A85260" w:rsidRPr="009D7D45" w:rsidRDefault="00A85260" w:rsidP="00A85260">
      <w:pPr>
        <w:spacing w:after="160" w:line="259" w:lineRule="auto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732CD2F3" w14:textId="77777777" w:rsidR="00A85260" w:rsidRPr="00C2231C" w:rsidRDefault="00A85260" w:rsidP="00A85260">
      <w:pPr>
        <w:spacing w:after="0" w:line="259" w:lineRule="auto"/>
        <w:rPr>
          <w:rFonts w:ascii="Cambria" w:eastAsia="Calibri" w:hAnsi="Cambria" w:cstheme="minorHAnsi"/>
          <w:b/>
          <w:bCs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b/>
          <w:bCs/>
          <w:color w:val="000000"/>
          <w:sz w:val="16"/>
          <w:szCs w:val="16"/>
        </w:rPr>
        <w:t xml:space="preserve">Oświadczam ponadto, że: </w:t>
      </w:r>
    </w:p>
    <w:p w14:paraId="19A5A187" w14:textId="77777777" w:rsidR="00A85260" w:rsidRPr="00C2231C" w:rsidRDefault="00A85260" w:rsidP="00A85260">
      <w:pPr>
        <w:numPr>
          <w:ilvl w:val="0"/>
          <w:numId w:val="4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color w:val="000000"/>
          <w:sz w:val="16"/>
          <w:szCs w:val="16"/>
        </w:rPr>
        <w:t>wszystkie dane zawarte we wniosku są prawdziwe;</w:t>
      </w:r>
    </w:p>
    <w:p w14:paraId="02327C28" w14:textId="77777777" w:rsidR="00A85260" w:rsidRPr="00C2231C" w:rsidRDefault="00A85260" w:rsidP="00A85260">
      <w:pPr>
        <w:numPr>
          <w:ilvl w:val="0"/>
          <w:numId w:val="4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color w:val="000000"/>
          <w:sz w:val="16"/>
          <w:szCs w:val="16"/>
        </w:rPr>
        <w:t>jestem świadomy/a odpowiedzialności karnej za złożenie fałszywego oświadczenia;</w:t>
      </w:r>
    </w:p>
    <w:p w14:paraId="65D1C247" w14:textId="77777777" w:rsidR="00A85260" w:rsidRPr="00C2231C" w:rsidRDefault="00A85260" w:rsidP="00A85260">
      <w:pPr>
        <w:numPr>
          <w:ilvl w:val="0"/>
          <w:numId w:val="4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color w:val="000000"/>
          <w:sz w:val="16"/>
          <w:szCs w:val="16"/>
        </w:rPr>
        <w:t>niezwłocznie powiadomię dyrektora przedszkola o zmianie danych zawartych we wniosku</w:t>
      </w:r>
      <w:r>
        <w:rPr>
          <w:rFonts w:ascii="Cambria" w:eastAsia="Calibri" w:hAnsi="Cambria" w:cstheme="minorHAnsi"/>
          <w:color w:val="000000"/>
          <w:sz w:val="16"/>
          <w:szCs w:val="16"/>
        </w:rPr>
        <w:t>.</w:t>
      </w:r>
    </w:p>
    <w:p w14:paraId="6BF1D201" w14:textId="77777777" w:rsidR="00A85260" w:rsidRPr="00742A34" w:rsidRDefault="00A85260" w:rsidP="00B37846">
      <w:pPr>
        <w:rPr>
          <w:rFonts w:eastAsia="Calibri" w:cstheme="minorHAnsi"/>
          <w:sz w:val="16"/>
          <w:szCs w:val="16"/>
        </w:rPr>
      </w:pPr>
    </w:p>
    <w:p w14:paraId="6FB8C67C" w14:textId="77777777" w:rsidR="00B37846" w:rsidRPr="0060538D" w:rsidRDefault="00B37846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1EA36342" w14:textId="3D09ADA8" w:rsidR="00B37846" w:rsidRDefault="00B37846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538F8E8A" w14:textId="77777777" w:rsidR="007634A4" w:rsidRDefault="007634A4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181043C1" w14:textId="77777777" w:rsidR="007634A4" w:rsidRPr="0060538D" w:rsidRDefault="007634A4" w:rsidP="007634A4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4303F025" w14:textId="77777777" w:rsidR="007634A4" w:rsidRDefault="007634A4" w:rsidP="007634A4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60538D"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14:paraId="455C28B0" w14:textId="77777777" w:rsidR="007634A4" w:rsidRPr="0060538D" w:rsidRDefault="007634A4" w:rsidP="003C1EDC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14:paraId="710EA891" w14:textId="5A65AC53" w:rsidR="002A191E" w:rsidRDefault="002A191E" w:rsidP="004E5E07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0990CA7E" w14:textId="12B4EB30" w:rsidR="002A191E" w:rsidRPr="002A191E" w:rsidRDefault="002A191E" w:rsidP="003C1EDC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34CAB28D" w14:textId="62B1A18D" w:rsidR="002A191E" w:rsidRPr="007634A4" w:rsidRDefault="002A191E" w:rsidP="002A191E">
      <w:pPr>
        <w:numPr>
          <w:ilvl w:val="0"/>
          <w:numId w:val="1"/>
        </w:numPr>
        <w:spacing w:after="0"/>
        <w:rPr>
          <w:rFonts w:ascii="Arial" w:eastAsia="Calibri" w:hAnsi="Arial" w:cs="Arial"/>
          <w:b/>
          <w:sz w:val="20"/>
          <w:szCs w:val="20"/>
        </w:rPr>
      </w:pPr>
      <w:r w:rsidRPr="007634A4">
        <w:rPr>
          <w:rFonts w:ascii="Arial" w:eastAsia="Calibri" w:hAnsi="Arial" w:cs="Arial"/>
          <w:b/>
          <w:sz w:val="20"/>
          <w:szCs w:val="20"/>
        </w:rPr>
        <w:t xml:space="preserve">INFORMACJA O SPENIANIU KRYTERIÓW WYNIKAJĄCYCH Z </w:t>
      </w:r>
      <w:r w:rsidR="00B2359B" w:rsidRPr="007634A4">
        <w:rPr>
          <w:rFonts w:ascii="Arial" w:eastAsia="Calibri" w:hAnsi="Arial" w:cs="Arial"/>
          <w:b/>
          <w:sz w:val="20"/>
          <w:szCs w:val="20"/>
        </w:rPr>
        <w:t>UCHWAŁY</w:t>
      </w:r>
      <w:r w:rsidR="007634A4">
        <w:rPr>
          <w:rFonts w:ascii="Arial" w:eastAsia="Calibri" w:hAnsi="Arial" w:cs="Arial"/>
          <w:b/>
          <w:sz w:val="20"/>
          <w:szCs w:val="20"/>
        </w:rPr>
        <w:t xml:space="preserve"> RADY GMINY NOWOSOLNA</w:t>
      </w:r>
    </w:p>
    <w:p w14:paraId="5F3094E0" w14:textId="68F9FFD4" w:rsidR="002A191E" w:rsidRPr="007634A4" w:rsidRDefault="002A191E" w:rsidP="002A191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406"/>
        <w:gridCol w:w="1638"/>
        <w:gridCol w:w="3504"/>
      </w:tblGrid>
      <w:tr w:rsidR="00B2359B" w:rsidRPr="007634A4" w14:paraId="4652490F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E0A0F" w14:textId="77777777" w:rsidR="00B2359B" w:rsidRPr="007634A4" w:rsidRDefault="00B2359B" w:rsidP="00B2359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4AB67" w14:textId="77777777" w:rsidR="00B2359B" w:rsidRPr="007634A4" w:rsidRDefault="00B2359B" w:rsidP="00B2359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72FA" w14:textId="77777777" w:rsidR="00B2359B" w:rsidRPr="007634A4" w:rsidRDefault="00B2359B" w:rsidP="00B2359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78B27" w14:textId="77777777" w:rsidR="00B2359B" w:rsidRPr="007634A4" w:rsidRDefault="00B2359B" w:rsidP="00B2359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Dokumenty niezbędne do potwierdzania kryteriów </w:t>
            </w:r>
          </w:p>
        </w:tc>
      </w:tr>
      <w:tr w:rsidR="00B2359B" w:rsidRPr="007634A4" w14:paraId="6D06B0D2" w14:textId="77777777" w:rsidTr="00B2359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9A1E2" w14:textId="77777777" w:rsidR="00B2359B" w:rsidRPr="007634A4" w:rsidRDefault="00B2359B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44859" w14:textId="45ECA5C2" w:rsidR="00B2359B" w:rsidRPr="007634A4" w:rsidRDefault="009B0E5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Dziecko, którego rodzeństwo uczęszcza do tegoż oddziału przedszkolnego albo realizuje obowiązek nauki w danej szkole podstawowej, w której jest oddział przedszkolny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851BB" w14:textId="6A44FABC" w:rsidR="00B2359B" w:rsidRPr="007634A4" w:rsidRDefault="009B0E54" w:rsidP="007634A4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42CC7" w14:textId="5827C16F" w:rsidR="00B2359B" w:rsidRPr="007634A4" w:rsidRDefault="009B0E5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Zaświadczenie ze szkoły, oddziału przedszkolnego </w:t>
            </w:r>
          </w:p>
        </w:tc>
      </w:tr>
      <w:tr w:rsidR="00B2359B" w:rsidRPr="007634A4" w14:paraId="6E0F45C6" w14:textId="77777777" w:rsidTr="009B0E5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A6306" w14:textId="77777777" w:rsidR="00B2359B" w:rsidRPr="007634A4" w:rsidRDefault="00B2359B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5A509" w14:textId="1E7A35AB" w:rsidR="00B2359B" w:rsidRPr="007634A4" w:rsidRDefault="009B0E5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Co najmniej jeden z rodziców dziecka rozliczył podatek dochodowy od osób fizycznych za miniony rok w Gminie Nowosolna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92B87" w14:textId="5169A41B" w:rsidR="00B2359B" w:rsidRPr="007634A4" w:rsidRDefault="009B0E54" w:rsidP="007634A4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7AB30" w14:textId="72729372" w:rsidR="00B2359B" w:rsidRPr="007634A4" w:rsidRDefault="009B0E5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sz w:val="20"/>
                <w:szCs w:val="20"/>
              </w:rPr>
              <w:t xml:space="preserve">Kopia pierwszej strony zeznania podatkowego w zakresie podatku dochodowego od osób fizycznych, w przypadku zeznania elektronicznego </w:t>
            </w:r>
            <w:r w:rsidRPr="007634A4">
              <w:rPr>
                <w:rFonts w:ascii="Arial" w:eastAsia="Calibri" w:hAnsi="Arial" w:cs="Arial"/>
                <w:sz w:val="20"/>
                <w:szCs w:val="20"/>
              </w:rPr>
              <w:lastRenderedPageBreak/>
              <w:t>wraz z Urzędowym Poświadczeniem Odbioru ze zgodnym numerem referencyjnym (UPO</w:t>
            </w:r>
          </w:p>
        </w:tc>
      </w:tr>
      <w:tr w:rsidR="00B2359B" w:rsidRPr="007634A4" w14:paraId="02E1E616" w14:textId="77777777" w:rsidTr="009B0E5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4A827" w14:textId="77777777" w:rsidR="00B2359B" w:rsidRPr="007634A4" w:rsidRDefault="00B2359B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3B74E" w14:textId="3EA6EBE8" w:rsidR="00B2359B" w:rsidRPr="007634A4" w:rsidRDefault="007634A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Dziecko, którego oboje rodziców/opiekunów prawnych pracują/studiują/uczą się w systemie dziennym, kryterium stosuje się również do pracującego/studiującego/uczącego się w systemie dziennym rodzica/opiekuna prawnego samotnie wychowującego dziecko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C350F" w14:textId="24B4E7FE" w:rsidR="00B2359B" w:rsidRPr="007634A4" w:rsidRDefault="007634A4" w:rsidP="007634A4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C2E88" w14:textId="65F30C06" w:rsidR="00B2359B" w:rsidRPr="007634A4" w:rsidRDefault="007634A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Zaświadczenie rodzica/opiekuna prawnego z miejsca pracy/uczelni lub oświadczenie o prowadzeniu działalności gospodarczej, wykonywaniu pracy ma podstawie umowy cywilno-prawnej</w:t>
            </w:r>
          </w:p>
        </w:tc>
      </w:tr>
      <w:tr w:rsidR="00B2359B" w:rsidRPr="007634A4" w14:paraId="08765B73" w14:textId="77777777" w:rsidTr="009B0E5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482D4" w14:textId="77777777" w:rsidR="00B2359B" w:rsidRPr="007634A4" w:rsidRDefault="00B2359B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BD8A1" w14:textId="23E4D9E1" w:rsidR="00B2359B" w:rsidRPr="007634A4" w:rsidRDefault="007634A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Dziecko, które objęte jest pomocą społeczną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2929F" w14:textId="1D876083" w:rsidR="00B2359B" w:rsidRPr="007634A4" w:rsidRDefault="007634A4" w:rsidP="007634A4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FBA99" w14:textId="792CB02B" w:rsidR="00B2359B" w:rsidRPr="007634A4" w:rsidRDefault="00A267AD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Zaświadczenie z Ośrodka Pomocy Społecznej</w:t>
            </w:r>
          </w:p>
        </w:tc>
      </w:tr>
      <w:tr w:rsidR="009B0E54" w:rsidRPr="007634A4" w14:paraId="4028EFD3" w14:textId="77777777" w:rsidTr="009B0E5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371DC" w14:textId="278D7621" w:rsidR="009B0E54" w:rsidRPr="007634A4" w:rsidRDefault="007634A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3D9BE" w14:textId="1ECE71E1" w:rsidR="009B0E54" w:rsidRPr="007634A4" w:rsidRDefault="007634A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Dziecko, które z uwagi na organizację pracy rodziców/opiekunów prawnych będzie przebywało w oddziale przedszkolnym, co najmniej do godziny 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5192E" w14:textId="772CBA39" w:rsidR="009B0E54" w:rsidRPr="007634A4" w:rsidRDefault="007634A4" w:rsidP="007634A4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3B44F" w14:textId="53193950" w:rsidR="009B0E54" w:rsidRPr="007634A4" w:rsidRDefault="00A267AD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Oświadczenie rodzica/opiekuna prawnego</w:t>
            </w:r>
            <w:bookmarkStart w:id="1" w:name="_GoBack"/>
            <w:bookmarkEnd w:id="1"/>
          </w:p>
        </w:tc>
      </w:tr>
      <w:tr w:rsidR="007634A4" w:rsidRPr="007634A4" w14:paraId="480D2B47" w14:textId="77777777" w:rsidTr="009B0E5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15545" w14:textId="78F9AAB9" w:rsidR="007634A4" w:rsidRPr="007634A4" w:rsidRDefault="007634A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105C5" w14:textId="6170E347" w:rsidR="007634A4" w:rsidRPr="007634A4" w:rsidRDefault="007634A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Wielodzietności rodziny kandydata (oznacza to rodzinę wychowująca troje i więcej dzieci)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717E8" w14:textId="09F11306" w:rsidR="007634A4" w:rsidRPr="007634A4" w:rsidRDefault="007634A4" w:rsidP="007634A4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CE1BF" w14:textId="76B1A2C9" w:rsidR="007634A4" w:rsidRPr="007634A4" w:rsidRDefault="007634A4" w:rsidP="00B2359B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4A4">
              <w:rPr>
                <w:rFonts w:ascii="Arial" w:eastAsia="Calibri" w:hAnsi="Arial" w:cs="Arial"/>
                <w:bCs/>
                <w:sz w:val="20"/>
                <w:szCs w:val="20"/>
              </w:rPr>
              <w:t>Oświadczenie rodzica/opiekuna prawnego w wychowaniu kandydata w rodzinie wielodzietnej</w:t>
            </w:r>
          </w:p>
        </w:tc>
      </w:tr>
    </w:tbl>
    <w:p w14:paraId="7CD190FB" w14:textId="77777777" w:rsidR="005D2759" w:rsidRPr="007634A4" w:rsidRDefault="005D2759" w:rsidP="005D2759">
      <w:pPr>
        <w:spacing w:after="0"/>
        <w:jc w:val="both"/>
        <w:rPr>
          <w:rFonts w:asciiTheme="majorHAnsi" w:eastAsia="Calibri" w:hAnsiTheme="majorHAnsi" w:cs="Arial"/>
          <w:sz w:val="16"/>
          <w:szCs w:val="16"/>
        </w:rPr>
      </w:pPr>
    </w:p>
    <w:p w14:paraId="6F4898C2" w14:textId="40211235" w:rsidR="005D2759" w:rsidRDefault="005D2759" w:rsidP="005D2759">
      <w:pPr>
        <w:spacing w:after="0"/>
        <w:jc w:val="both"/>
        <w:rPr>
          <w:rFonts w:asciiTheme="majorHAnsi" w:eastAsia="Calibri" w:hAnsiTheme="majorHAnsi" w:cs="Arial"/>
          <w:sz w:val="16"/>
          <w:szCs w:val="16"/>
        </w:rPr>
      </w:pPr>
      <w:r w:rsidRPr="007634A4">
        <w:rPr>
          <w:rFonts w:asciiTheme="majorHAnsi" w:eastAsia="Calibri" w:hAnsiTheme="majorHAnsi" w:cs="Arial"/>
          <w:sz w:val="16"/>
          <w:szCs w:val="16"/>
        </w:rPr>
        <w:t xml:space="preserve">Na drugim etapie postępowania rekrutacyjnego może być brane pod uwagę kryterium dochodu na osobę w rodzinie kandydata. Kryterium dochodu określa organ prowadzący w stosunku procentowym do kwoty, o której mowa w </w:t>
      </w:r>
      <w:hyperlink r:id="rId7" w:anchor="/document/17066846?unitId=art(5)ust(1)&amp;cm=DOCUMENT" w:history="1">
        <w:r w:rsidRPr="007634A4">
          <w:rPr>
            <w:rStyle w:val="Hipercze"/>
            <w:rFonts w:asciiTheme="majorHAnsi" w:eastAsia="Calibri" w:hAnsiTheme="majorHAnsi" w:cs="Arial"/>
            <w:sz w:val="16"/>
            <w:szCs w:val="16"/>
          </w:rPr>
          <w:t>art. 5 ust. 1</w:t>
        </w:r>
      </w:hyperlink>
      <w:r w:rsidRPr="007634A4">
        <w:rPr>
          <w:rFonts w:asciiTheme="majorHAnsi" w:eastAsia="Calibri" w:hAnsiTheme="majorHAnsi" w:cs="Arial"/>
          <w:sz w:val="16"/>
          <w:szCs w:val="16"/>
        </w:rPr>
        <w:t xml:space="preserve"> ustawy z dnia 28 listopada 2003 r. o świadczeniach rodzinnych (</w:t>
      </w:r>
      <w:r w:rsidR="00726158" w:rsidRPr="007634A4">
        <w:rPr>
          <w:rFonts w:asciiTheme="majorHAnsi" w:eastAsia="Calibri" w:hAnsiTheme="majorHAnsi" w:cs="Arial"/>
          <w:sz w:val="16"/>
          <w:szCs w:val="16"/>
        </w:rPr>
        <w:t>t.j.</w:t>
      </w:r>
      <w:r w:rsidRPr="007634A4">
        <w:rPr>
          <w:rFonts w:asciiTheme="majorHAnsi" w:eastAsia="Calibri" w:hAnsiTheme="majorHAnsi" w:cs="Arial"/>
          <w:sz w:val="16"/>
          <w:szCs w:val="16"/>
        </w:rPr>
        <w:t>Dz. U. z 202</w:t>
      </w:r>
      <w:r w:rsidR="00726158" w:rsidRPr="007634A4">
        <w:rPr>
          <w:rFonts w:asciiTheme="majorHAnsi" w:eastAsia="Calibri" w:hAnsiTheme="majorHAnsi" w:cs="Arial"/>
          <w:sz w:val="16"/>
          <w:szCs w:val="16"/>
        </w:rPr>
        <w:t>3</w:t>
      </w:r>
      <w:r w:rsidRPr="007634A4">
        <w:rPr>
          <w:rFonts w:asciiTheme="majorHAnsi" w:eastAsia="Calibri" w:hAnsiTheme="majorHAnsi" w:cs="Arial"/>
          <w:sz w:val="16"/>
          <w:szCs w:val="16"/>
        </w:rPr>
        <w:t xml:space="preserve"> r. poz. </w:t>
      </w:r>
      <w:r w:rsidR="00726158" w:rsidRPr="007634A4">
        <w:rPr>
          <w:rFonts w:asciiTheme="majorHAnsi" w:eastAsia="Calibri" w:hAnsiTheme="majorHAnsi" w:cs="Arial"/>
          <w:sz w:val="16"/>
          <w:szCs w:val="16"/>
        </w:rPr>
        <w:t>390</w:t>
      </w:r>
      <w:r w:rsidR="00800E59" w:rsidRPr="007634A4">
        <w:rPr>
          <w:rFonts w:asciiTheme="majorHAnsi" w:eastAsia="Calibri" w:hAnsiTheme="majorHAnsi" w:cs="Arial"/>
          <w:sz w:val="16"/>
          <w:szCs w:val="16"/>
        </w:rPr>
        <w:t xml:space="preserve"> z późn.zm</w:t>
      </w:r>
      <w:r w:rsidRPr="007634A4">
        <w:rPr>
          <w:rFonts w:asciiTheme="majorHAnsi" w:eastAsia="Calibri" w:hAnsiTheme="majorHAnsi" w:cs="Arial"/>
          <w:sz w:val="16"/>
          <w:szCs w:val="16"/>
        </w:rPr>
        <w:t>). Spełnianie tego kryterium jest potwierdzane oświadczeniem rodzica kandydata.</w:t>
      </w:r>
    </w:p>
    <w:p w14:paraId="32DB62FB" w14:textId="77777777" w:rsidR="005D2759" w:rsidRDefault="005D2759" w:rsidP="00260A88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7DEEC19D" w14:textId="77777777" w:rsidR="005D2759" w:rsidRDefault="005D2759" w:rsidP="00260A88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14:paraId="42BF593E" w14:textId="77777777" w:rsidR="002C09B9" w:rsidRDefault="002C09B9" w:rsidP="00B37846">
      <w:pPr>
        <w:tabs>
          <w:tab w:val="left" w:pos="2041"/>
        </w:tabs>
        <w:spacing w:after="120"/>
        <w:jc w:val="center"/>
        <w:rPr>
          <w:rFonts w:cs="Calibri"/>
          <w:i/>
          <w:iCs/>
          <w:sz w:val="16"/>
          <w:szCs w:val="16"/>
        </w:rPr>
      </w:pPr>
    </w:p>
    <w:p w14:paraId="2AE49D8B" w14:textId="77777777" w:rsidR="00A168A6" w:rsidRDefault="00A168A6">
      <w:pPr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br w:type="page"/>
      </w:r>
    </w:p>
    <w:p w14:paraId="5F591FA6" w14:textId="498FC0CF" w:rsidR="002C09B9" w:rsidRPr="00A85260" w:rsidRDefault="002C09B9" w:rsidP="00A85260">
      <w:pPr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0F50F1">
        <w:rPr>
          <w:rFonts w:ascii="Calibri" w:eastAsia="Calibri" w:hAnsi="Calibri" w:cs="Calibri"/>
          <w:b/>
          <w:bCs/>
          <w:color w:val="000000"/>
          <w:sz w:val="18"/>
          <w:szCs w:val="18"/>
        </w:rPr>
        <w:lastRenderedPageBreak/>
        <w:t>Klauzula informacyjna</w:t>
      </w:r>
    </w:p>
    <w:p w14:paraId="79200BE7" w14:textId="77777777" w:rsidR="002C09B9" w:rsidRPr="00BC4B16" w:rsidRDefault="002C09B9" w:rsidP="002C09B9">
      <w:pPr>
        <w:autoSpaceDE w:val="0"/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2C09B9" w:rsidRPr="000F50F1" w14:paraId="1CCDAD24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8CA2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1C77" w14:textId="057DCBA7" w:rsidR="002C09B9" w:rsidRPr="007634A4" w:rsidRDefault="002C09B9" w:rsidP="007634A4">
            <w:pPr>
              <w:autoSpaceDE w:val="0"/>
              <w:spacing w:after="8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634A4">
              <w:rPr>
                <w:rFonts w:ascii="Calibri" w:eastAsia="Calibri" w:hAnsi="Calibri" w:cs="Calibri"/>
                <w:sz w:val="18"/>
                <w:szCs w:val="18"/>
              </w:rPr>
              <w:t xml:space="preserve">Administratorem Pana/ Pani danych oraz danych Pani/Pana dziecka jest </w:t>
            </w:r>
            <w:r w:rsidR="007634A4" w:rsidRPr="007634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Szkoła Podstawowa im. M. Konopnickiej w Lipinach </w:t>
            </w:r>
            <w:r w:rsidRPr="007634A4">
              <w:rPr>
                <w:rFonts w:ascii="Calibri" w:eastAsia="Calibri" w:hAnsi="Calibri" w:cs="Calibri"/>
                <w:bCs/>
                <w:sz w:val="18"/>
                <w:szCs w:val="18"/>
              </w:rPr>
              <w:t>reprezentowana przez Dyrektora Szkoły</w:t>
            </w:r>
          </w:p>
        </w:tc>
      </w:tr>
      <w:tr w:rsidR="002C09B9" w:rsidRPr="000F50F1" w14:paraId="3D2BC2CE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027E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5488" w14:textId="77777777" w:rsidR="002C09B9" w:rsidRPr="007634A4" w:rsidRDefault="002C09B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634A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Kontakt pod adresem e-mail: </w:t>
            </w:r>
            <w:r w:rsidRPr="007634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kontakt@iszd.pl </w:t>
            </w:r>
            <w:r w:rsidRPr="007634A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7634A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2C09B9" w:rsidRPr="000F50F1" w14:paraId="2705A187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2F6A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DE1C" w14:textId="2482DFB3" w:rsidR="002C09B9" w:rsidRPr="00726158" w:rsidRDefault="002C09B9" w:rsidP="00986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</w:pPr>
            <w:r w:rsidRPr="00726158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Dane osobowe są przetwarzane w celu przeprowadzenia rekrutacji  na podstawie art. 6 ust. 1 lit. c RODO, tj. w celu wykonania obowiązku prawnego nałożonego przepisami - Prawo oświatowe (</w:t>
            </w:r>
            <w:r w:rsidR="00726158" w:rsidRPr="00726158">
              <w:rPr>
                <w:sz w:val="18"/>
                <w:szCs w:val="18"/>
              </w:rPr>
              <w:t>t.j. Dz. U. z 2023 r. poz. 900 z późn. zm.)</w:t>
            </w:r>
          </w:p>
        </w:tc>
      </w:tr>
      <w:tr w:rsidR="002C09B9" w:rsidRPr="000F50F1" w14:paraId="1340210E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8B37" w14:textId="77777777" w:rsidR="002C09B9" w:rsidRPr="000F50F1" w:rsidRDefault="002C09B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8849" w14:textId="15FA42DD" w:rsidR="002C09B9" w:rsidRPr="000F50F1" w:rsidRDefault="002C09B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Odbiorcami danych osobowych są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2C09B9" w:rsidRPr="000F50F1" w14:paraId="7D0FF626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C2F8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765E" w14:textId="77777777" w:rsidR="002C09B9" w:rsidRPr="000F50F1" w:rsidRDefault="002C09B9" w:rsidP="00986590">
            <w:p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Prawa osób, których dane są przetwarzane:</w:t>
            </w:r>
          </w:p>
          <w:p w14:paraId="35BDB88F" w14:textId="77777777" w:rsidR="002C09B9" w:rsidRPr="000F50F1" w:rsidRDefault="002C09B9" w:rsidP="002C09B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dostępu do danych osobowych, w tym prawo do uzyskania kopii tych danych;</w:t>
            </w:r>
          </w:p>
          <w:p w14:paraId="4A5E1992" w14:textId="77777777" w:rsidR="002C09B9" w:rsidRPr="000F50F1" w:rsidRDefault="002C09B9" w:rsidP="002C09B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sprostowania (poprawiania) danych osobowych;</w:t>
            </w:r>
          </w:p>
          <w:p w14:paraId="1707C4CB" w14:textId="77777777" w:rsidR="002C09B9" w:rsidRPr="000F50F1" w:rsidRDefault="002C09B9" w:rsidP="002C09B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usunięcia danych osobowych (tzw. prawo do bycia zapomnianym);</w:t>
            </w:r>
          </w:p>
          <w:p w14:paraId="20154F8D" w14:textId="77777777" w:rsidR="002C09B9" w:rsidRPr="000F50F1" w:rsidRDefault="002C09B9" w:rsidP="002C09B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ograniczenia przetwarzania danych osobowych;</w:t>
            </w:r>
          </w:p>
          <w:p w14:paraId="6C99A9B7" w14:textId="77777777" w:rsidR="002C09B9" w:rsidRPr="000F50F1" w:rsidRDefault="002C09B9" w:rsidP="002C09B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przenoszenia danych;</w:t>
            </w:r>
          </w:p>
          <w:p w14:paraId="5E10B4FC" w14:textId="77777777" w:rsidR="002C09B9" w:rsidRPr="000F50F1" w:rsidRDefault="002C09B9" w:rsidP="002C09B9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sprzeciwu wobec przetwarzania danych;</w:t>
            </w:r>
          </w:p>
          <w:p w14:paraId="41FC09C7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2C09B9" w:rsidRPr="000F50F1" w14:paraId="33FBA112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0E5B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B152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6FE15EB8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2C09B9" w:rsidRPr="000F50F1" w14:paraId="666F61D7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FC7D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3627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2C09B9" w:rsidRPr="000F50F1" w14:paraId="55BA55CA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4FB1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2A4B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2C09B9" w:rsidRPr="000F50F1" w14:paraId="7C6E601B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F85A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89F6" w14:textId="19E52394" w:rsidR="002C09B9" w:rsidRPr="000F50F1" w:rsidRDefault="002C09B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  <w:tr w:rsidR="002C09B9" w:rsidRPr="000F50F1" w14:paraId="1C477479" w14:textId="77777777" w:rsidTr="0098659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DF6D" w14:textId="77777777" w:rsidR="002C09B9" w:rsidRPr="000F50F1" w:rsidRDefault="002C09B9" w:rsidP="00986590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1690" w14:textId="77777777" w:rsidR="002C09B9" w:rsidRPr="000F50F1" w:rsidRDefault="002C09B9" w:rsidP="0098659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Podanie danych osobowych jest wymogiem ustawowym.</w:t>
            </w:r>
          </w:p>
        </w:tc>
      </w:tr>
    </w:tbl>
    <w:p w14:paraId="7C4BF77B" w14:textId="77777777" w:rsidR="002C09B9" w:rsidRPr="00DE4101" w:rsidRDefault="002C09B9" w:rsidP="002C09B9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23CE0A4E" w14:textId="77777777" w:rsidR="00B36B1A" w:rsidRDefault="00B36B1A"/>
    <w:sectPr w:rsidR="00B36B1A" w:rsidSect="00FC04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58FF0" w14:textId="77777777" w:rsidR="00567B9B" w:rsidRDefault="00567B9B" w:rsidP="00C7584A">
      <w:pPr>
        <w:spacing w:after="0" w:line="240" w:lineRule="auto"/>
      </w:pPr>
      <w:r>
        <w:separator/>
      </w:r>
    </w:p>
  </w:endnote>
  <w:endnote w:type="continuationSeparator" w:id="0">
    <w:p w14:paraId="43555153" w14:textId="77777777" w:rsidR="00567B9B" w:rsidRDefault="00567B9B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F5321" w14:textId="77777777" w:rsidR="00567B9B" w:rsidRDefault="00567B9B" w:rsidP="00C7584A">
      <w:pPr>
        <w:spacing w:after="0" w:line="240" w:lineRule="auto"/>
      </w:pPr>
      <w:r>
        <w:separator/>
      </w:r>
    </w:p>
  </w:footnote>
  <w:footnote w:type="continuationSeparator" w:id="0">
    <w:p w14:paraId="172E2FC4" w14:textId="77777777" w:rsidR="00567B9B" w:rsidRDefault="00567B9B" w:rsidP="00C7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1065FA"/>
    <w:rsid w:val="00144816"/>
    <w:rsid w:val="0014722A"/>
    <w:rsid w:val="00260A88"/>
    <w:rsid w:val="002A191E"/>
    <w:rsid w:val="002B4D97"/>
    <w:rsid w:val="002C09B9"/>
    <w:rsid w:val="002C0BE4"/>
    <w:rsid w:val="002F377E"/>
    <w:rsid w:val="003561C2"/>
    <w:rsid w:val="003C1EDC"/>
    <w:rsid w:val="003C5676"/>
    <w:rsid w:val="003F7BB6"/>
    <w:rsid w:val="004041A5"/>
    <w:rsid w:val="0045343C"/>
    <w:rsid w:val="004E5E07"/>
    <w:rsid w:val="005143EE"/>
    <w:rsid w:val="00567B9B"/>
    <w:rsid w:val="005A48C4"/>
    <w:rsid w:val="005D2759"/>
    <w:rsid w:val="0060538D"/>
    <w:rsid w:val="00651768"/>
    <w:rsid w:val="006A459C"/>
    <w:rsid w:val="006B0946"/>
    <w:rsid w:val="006E6252"/>
    <w:rsid w:val="00726158"/>
    <w:rsid w:val="00742A34"/>
    <w:rsid w:val="007634A4"/>
    <w:rsid w:val="00782363"/>
    <w:rsid w:val="007B2A50"/>
    <w:rsid w:val="007B7548"/>
    <w:rsid w:val="00800E59"/>
    <w:rsid w:val="00847ED5"/>
    <w:rsid w:val="008C63BD"/>
    <w:rsid w:val="008F1C9B"/>
    <w:rsid w:val="009014C6"/>
    <w:rsid w:val="00945E5E"/>
    <w:rsid w:val="00946660"/>
    <w:rsid w:val="009B0E54"/>
    <w:rsid w:val="009B7933"/>
    <w:rsid w:val="009C17F1"/>
    <w:rsid w:val="00A168A6"/>
    <w:rsid w:val="00A267AD"/>
    <w:rsid w:val="00A462EF"/>
    <w:rsid w:val="00A85260"/>
    <w:rsid w:val="00A86E8F"/>
    <w:rsid w:val="00B22E0A"/>
    <w:rsid w:val="00B2359B"/>
    <w:rsid w:val="00B36B1A"/>
    <w:rsid w:val="00B37846"/>
    <w:rsid w:val="00B7400F"/>
    <w:rsid w:val="00C520DE"/>
    <w:rsid w:val="00C73032"/>
    <w:rsid w:val="00C7584A"/>
    <w:rsid w:val="00D369F3"/>
    <w:rsid w:val="00DC164F"/>
    <w:rsid w:val="00DD5E42"/>
    <w:rsid w:val="00DE2DFD"/>
    <w:rsid w:val="00E64288"/>
    <w:rsid w:val="00EE739B"/>
    <w:rsid w:val="00F07531"/>
    <w:rsid w:val="00F46E5C"/>
    <w:rsid w:val="00F5668D"/>
    <w:rsid w:val="00F57CB3"/>
    <w:rsid w:val="00F73941"/>
    <w:rsid w:val="00F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7</cp:revision>
  <dcterms:created xsi:type="dcterms:W3CDTF">2024-01-25T09:43:00Z</dcterms:created>
  <dcterms:modified xsi:type="dcterms:W3CDTF">2024-02-29T11:07:00Z</dcterms:modified>
</cp:coreProperties>
</file>